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EF50D0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ния 60% (имеется). Результаты  голосования по всем вопросам повестки дня</w:t>
            </w:r>
            <w:proofErr w:type="gramStart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:</w:t>
            </w:r>
            <w:proofErr w:type="gramEnd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«За»- единогласно 60% по всем вопросам повестки дня, «против» - 0 голосов, «воздержался»-0 голосов</w:t>
            </w:r>
            <w:proofErr w:type="gramStart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.</w:t>
            </w:r>
            <w:proofErr w:type="gramEnd"/>
          </w:p>
          <w:p w:rsidR="0093208A" w:rsidRPr="0093208A" w:rsidRDefault="0080321E" w:rsidP="0093208A">
            <w:pPr>
              <w:ind w:left="57" w:right="57"/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br/>
            </w:r>
            <w:r w:rsidRPr="0093208A">
              <w:t xml:space="preserve">     </w:t>
            </w:r>
            <w:r w:rsidR="0093208A" w:rsidRPr="0093208A">
              <w:t xml:space="preserve">- </w:t>
            </w:r>
            <w:r w:rsidR="0093208A">
              <w:t xml:space="preserve">   </w:t>
            </w:r>
            <w:r w:rsidR="0093208A" w:rsidRPr="0093208A">
              <w:t>Концепция организации (развития) системы внутреннего контроля Банка РМП (ПАО) в 2016-2020 гг.;</w:t>
            </w:r>
          </w:p>
          <w:p w:rsidR="0093208A" w:rsidRPr="0093208A" w:rsidRDefault="0093208A" w:rsidP="0093208A">
            <w:pPr>
              <w:numPr>
                <w:ilvl w:val="0"/>
                <w:numId w:val="5"/>
              </w:numPr>
              <w:autoSpaceDE/>
              <w:autoSpaceDN/>
              <w:ind w:left="567" w:hanging="294"/>
            </w:pPr>
            <w:r w:rsidRPr="0093208A">
              <w:t xml:space="preserve">Положение о </w:t>
            </w:r>
            <w:proofErr w:type="spellStart"/>
            <w:proofErr w:type="gramStart"/>
            <w:r w:rsidRPr="0093208A">
              <w:t>C</w:t>
            </w:r>
            <w:proofErr w:type="gramEnd"/>
            <w:r w:rsidRPr="0093208A">
              <w:t>истеме</w:t>
            </w:r>
            <w:proofErr w:type="spellEnd"/>
            <w:r w:rsidRPr="0093208A">
              <w:t xml:space="preserve"> внутреннего контроля;</w:t>
            </w:r>
          </w:p>
          <w:p w:rsidR="0093208A" w:rsidRPr="0093208A" w:rsidRDefault="0093208A" w:rsidP="0093208A">
            <w:pPr>
              <w:numPr>
                <w:ilvl w:val="0"/>
                <w:numId w:val="5"/>
              </w:numPr>
              <w:autoSpaceDE/>
              <w:autoSpaceDN/>
              <w:ind w:left="567" w:hanging="436"/>
            </w:pPr>
            <w:r w:rsidRPr="0093208A">
              <w:t>Положение о Службе внутреннего аудита;</w:t>
            </w:r>
          </w:p>
          <w:p w:rsidR="0093208A" w:rsidRPr="0093208A" w:rsidRDefault="0093208A" w:rsidP="0093208A">
            <w:pPr>
              <w:numPr>
                <w:ilvl w:val="0"/>
                <w:numId w:val="5"/>
              </w:numPr>
              <w:autoSpaceDE/>
              <w:autoSpaceDN/>
              <w:ind w:left="567" w:hanging="436"/>
            </w:pPr>
            <w:r w:rsidRPr="0093208A">
              <w:t>Положение о Службе внутреннего контроля;</w:t>
            </w:r>
          </w:p>
          <w:p w:rsidR="0093208A" w:rsidRPr="0093208A" w:rsidRDefault="0093208A" w:rsidP="0093208A">
            <w:pPr>
              <w:numPr>
                <w:ilvl w:val="0"/>
                <w:numId w:val="5"/>
              </w:numPr>
              <w:autoSpaceDE/>
              <w:autoSpaceDN/>
              <w:ind w:left="567" w:hanging="436"/>
            </w:pPr>
            <w:r w:rsidRPr="0093208A">
              <w:t xml:space="preserve">Правила действий при выявлении Службой внутреннего аудита и Службой внутреннего </w:t>
            </w:r>
            <w:proofErr w:type="gramStart"/>
            <w:r w:rsidRPr="0093208A">
              <w:t>контроля нарушений процедур принятия решений</w:t>
            </w:r>
            <w:proofErr w:type="gramEnd"/>
            <w:r w:rsidRPr="0093208A">
              <w:t xml:space="preserve"> и оценки рисков.</w:t>
            </w:r>
          </w:p>
          <w:p w:rsidR="0093208A" w:rsidRDefault="0093208A" w:rsidP="0080321E">
            <w:pPr>
              <w:ind w:left="57" w:right="57"/>
              <w:jc w:val="both"/>
            </w:pPr>
          </w:p>
          <w:p w:rsidR="0080321E" w:rsidRDefault="0080321E" w:rsidP="0080321E">
            <w:pPr>
              <w:ind w:left="57" w:right="57"/>
              <w:jc w:val="both"/>
            </w:pPr>
            <w:r>
              <w:t xml:space="preserve">2.3. Дата проведения заседания Совета директоров – </w:t>
            </w:r>
            <w:r w:rsidR="0093208A">
              <w:t>3</w:t>
            </w:r>
            <w:r>
              <w:t>1 октября 2016 года.</w:t>
            </w:r>
          </w:p>
          <w:p w:rsidR="004F0721" w:rsidRPr="00DF05C3" w:rsidRDefault="0080321E" w:rsidP="003B4347">
            <w:pPr>
              <w:ind w:left="57" w:right="57"/>
              <w:jc w:val="both"/>
            </w:pPr>
            <w:r>
              <w:t>2.4. Дата составления и номер протокола</w:t>
            </w:r>
            <w:proofErr w:type="gramStart"/>
            <w:r>
              <w:t xml:space="preserve"> :</w:t>
            </w:r>
            <w:proofErr w:type="gramEnd"/>
            <w:r>
              <w:t xml:space="preserve"> дата составления </w:t>
            </w:r>
            <w:r w:rsidR="003B4347">
              <w:t>3</w:t>
            </w:r>
            <w:r>
              <w:t>1 октября 2016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B4347" w:rsidP="003B4347">
            <w:pPr>
              <w:jc w:val="center"/>
            </w:pPr>
            <w:r>
              <w:t>3</w:t>
            </w:r>
            <w:r w:rsidR="00B8504A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pPr>
              <w:jc w:val="center"/>
            </w:pPr>
            <w:r>
              <w:t xml:space="preserve">Октября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2E4F7E"/>
    <w:rsid w:val="00357CB6"/>
    <w:rsid w:val="003B4347"/>
    <w:rsid w:val="003C3A9D"/>
    <w:rsid w:val="00450FA4"/>
    <w:rsid w:val="004F0721"/>
    <w:rsid w:val="006069BC"/>
    <w:rsid w:val="00681502"/>
    <w:rsid w:val="006C4AF7"/>
    <w:rsid w:val="00751C30"/>
    <w:rsid w:val="0080321E"/>
    <w:rsid w:val="00841C44"/>
    <w:rsid w:val="008833EE"/>
    <w:rsid w:val="009110D3"/>
    <w:rsid w:val="0093208A"/>
    <w:rsid w:val="009A649C"/>
    <w:rsid w:val="00A32E4F"/>
    <w:rsid w:val="00AF0CD5"/>
    <w:rsid w:val="00AF631B"/>
    <w:rsid w:val="00B205C2"/>
    <w:rsid w:val="00B8504A"/>
    <w:rsid w:val="00BD2D98"/>
    <w:rsid w:val="00BF11C6"/>
    <w:rsid w:val="00BF5EE9"/>
    <w:rsid w:val="00C029D3"/>
    <w:rsid w:val="00D20774"/>
    <w:rsid w:val="00D665FA"/>
    <w:rsid w:val="00DF05C3"/>
    <w:rsid w:val="00E676EB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2016-10-27T09:42:00Z</cp:lastPrinted>
  <dcterms:created xsi:type="dcterms:W3CDTF">2016-10-27T09:44:00Z</dcterms:created>
  <dcterms:modified xsi:type="dcterms:W3CDTF">2016-10-27T09:44:00Z</dcterms:modified>
</cp:coreProperties>
</file>